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B5BA" w14:textId="77777777" w:rsidR="00E03081" w:rsidRDefault="00E03081" w:rsidP="00E03081">
      <w:pPr>
        <w:jc w:val="center"/>
        <w:rPr>
          <w:sz w:val="40"/>
          <w:szCs w:val="40"/>
        </w:rPr>
      </w:pPr>
      <w:r>
        <w:rPr>
          <w:sz w:val="40"/>
          <w:szCs w:val="40"/>
        </w:rPr>
        <w:t>Фотоотчёт</w:t>
      </w:r>
    </w:p>
    <w:p w14:paraId="650063DB" w14:textId="77777777" w:rsidR="00E03081" w:rsidRDefault="00E03081" w:rsidP="00E03081">
      <w:pPr>
        <w:jc w:val="center"/>
        <w:rPr>
          <w:sz w:val="56"/>
          <w:szCs w:val="56"/>
        </w:rPr>
      </w:pPr>
      <w:r>
        <w:rPr>
          <w:sz w:val="56"/>
          <w:szCs w:val="56"/>
        </w:rPr>
        <w:t>Экскурсия в спортивно – оздоровительный центр</w:t>
      </w:r>
    </w:p>
    <w:p w14:paraId="5B03A6BE" w14:textId="77777777" w:rsidR="00E03081" w:rsidRDefault="00E03081" w:rsidP="00E03081">
      <w:pPr>
        <w:jc w:val="center"/>
        <w:rPr>
          <w:sz w:val="56"/>
          <w:szCs w:val="56"/>
        </w:rPr>
      </w:pPr>
      <w:proofErr w:type="spellStart"/>
      <w:r>
        <w:rPr>
          <w:sz w:val="56"/>
          <w:szCs w:val="56"/>
        </w:rPr>
        <w:t>р.п</w:t>
      </w:r>
      <w:proofErr w:type="spellEnd"/>
      <w:r>
        <w:rPr>
          <w:sz w:val="56"/>
          <w:szCs w:val="56"/>
        </w:rPr>
        <w:t xml:space="preserve"> Краснообска</w:t>
      </w:r>
    </w:p>
    <w:p w14:paraId="3620AD3A" w14:textId="77777777" w:rsidR="00E03081" w:rsidRDefault="00E03081" w:rsidP="00E03081">
      <w:pPr>
        <w:jc w:val="center"/>
        <w:rPr>
          <w:sz w:val="56"/>
          <w:szCs w:val="56"/>
        </w:rPr>
      </w:pPr>
      <w:r>
        <w:rPr>
          <w:sz w:val="56"/>
          <w:szCs w:val="56"/>
        </w:rPr>
        <w:t>«Армада»</w:t>
      </w:r>
    </w:p>
    <w:p w14:paraId="1EA25A9F" w14:textId="77777777" w:rsidR="00E03081" w:rsidRDefault="00E03081" w:rsidP="00E03081">
      <w:pPr>
        <w:jc w:val="center"/>
        <w:rPr>
          <w:sz w:val="28"/>
          <w:szCs w:val="28"/>
        </w:rPr>
      </w:pPr>
      <w:r>
        <w:rPr>
          <w:sz w:val="28"/>
          <w:szCs w:val="28"/>
        </w:rPr>
        <w:t>МКДОУ – детский сад «Золотая рыбка»</w:t>
      </w:r>
    </w:p>
    <w:p w14:paraId="557B435A" w14:textId="77777777" w:rsidR="00E03081" w:rsidRDefault="00E03081" w:rsidP="00E03081">
      <w:pPr>
        <w:jc w:val="center"/>
        <w:rPr>
          <w:sz w:val="28"/>
          <w:szCs w:val="28"/>
        </w:rPr>
      </w:pPr>
      <w:r>
        <w:rPr>
          <w:sz w:val="28"/>
          <w:szCs w:val="28"/>
        </w:rPr>
        <w:t>Группа № 6 «Юнга»</w:t>
      </w:r>
    </w:p>
    <w:p w14:paraId="74D3B95F" w14:textId="77777777" w:rsidR="0044271C" w:rsidRDefault="00E03081" w:rsidP="00E03081">
      <w:pPr>
        <w:jc w:val="center"/>
        <w:rPr>
          <w:sz w:val="28"/>
          <w:szCs w:val="28"/>
        </w:rPr>
      </w:pPr>
      <w:r>
        <w:rPr>
          <w:sz w:val="28"/>
          <w:szCs w:val="28"/>
        </w:rPr>
        <w:t>05.03.2020</w:t>
      </w:r>
    </w:p>
    <w:p w14:paraId="797B5E01" w14:textId="77777777" w:rsidR="00E03081" w:rsidRDefault="00E03081" w:rsidP="00E03081">
      <w:pPr>
        <w:jc w:val="center"/>
      </w:pPr>
      <w:r>
        <w:rPr>
          <w:noProof/>
          <w:lang w:eastAsia="ru-RU"/>
        </w:rPr>
        <w:drawing>
          <wp:inline distT="0" distB="0" distL="0" distR="0" wp14:anchorId="555AE342" wp14:editId="1ACD392A">
            <wp:extent cx="3878124" cy="5172075"/>
            <wp:effectExtent l="0" t="0" r="8255" b="0"/>
            <wp:docPr id="1" name="Рисунок 1" descr="D:\2019\проект\фото для проекта\Армада\IMG_20200305_104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9\проект\фото для проекта\Армада\IMG_20200305_104207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153" cy="516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24D2B" w14:textId="77777777" w:rsidR="00E03081" w:rsidRPr="00067B2F" w:rsidRDefault="00E03081" w:rsidP="00E03081">
      <w:pPr>
        <w:rPr>
          <w:sz w:val="28"/>
          <w:szCs w:val="28"/>
        </w:rPr>
      </w:pPr>
      <w:r w:rsidRPr="00067B2F">
        <w:rPr>
          <w:sz w:val="28"/>
          <w:szCs w:val="28"/>
        </w:rPr>
        <w:lastRenderedPageBreak/>
        <w:t xml:space="preserve">В марте мы с ребятами посетили спортивно – оздоровительный центр Краснообска «Армада». </w:t>
      </w:r>
    </w:p>
    <w:p w14:paraId="7AE72762" w14:textId="2308D0A8" w:rsidR="00E03081" w:rsidRPr="00067B2F" w:rsidRDefault="00E03081" w:rsidP="00E03081">
      <w:pPr>
        <w:rPr>
          <w:sz w:val="28"/>
          <w:szCs w:val="28"/>
        </w:rPr>
      </w:pPr>
      <w:r w:rsidRPr="00067B2F">
        <w:rPr>
          <w:sz w:val="28"/>
          <w:szCs w:val="28"/>
        </w:rPr>
        <w:t xml:space="preserve">Встреча с замечательным, </w:t>
      </w:r>
      <w:r w:rsidR="00850E9D" w:rsidRPr="00067B2F">
        <w:rPr>
          <w:sz w:val="28"/>
          <w:szCs w:val="28"/>
        </w:rPr>
        <w:t>добрым, улыбчивым</w:t>
      </w:r>
      <w:r w:rsidRPr="00067B2F">
        <w:rPr>
          <w:sz w:val="28"/>
          <w:szCs w:val="28"/>
        </w:rPr>
        <w:t xml:space="preserve"> экскурсоводом Ольгой сгладила первое волнение. Мы с радость слушали и смотрели все, что нам показывали и рассказывали в этом замечательном центре.</w:t>
      </w:r>
    </w:p>
    <w:p w14:paraId="10DEE6B8" w14:textId="77777777" w:rsidR="00E03081" w:rsidRPr="00067B2F" w:rsidRDefault="00E03081" w:rsidP="00E03081">
      <w:pPr>
        <w:rPr>
          <w:sz w:val="28"/>
          <w:szCs w:val="28"/>
        </w:rPr>
      </w:pPr>
      <w:r w:rsidRPr="00067B2F">
        <w:rPr>
          <w:sz w:val="28"/>
          <w:szCs w:val="28"/>
        </w:rPr>
        <w:t xml:space="preserve">В первую очередь мы посетили бассейн.  Волнующее зрелище – вид  пловцов со второго этажа. </w:t>
      </w:r>
    </w:p>
    <w:p w14:paraId="5245EE18" w14:textId="77777777" w:rsidR="00E03081" w:rsidRDefault="00E03081" w:rsidP="00E03081">
      <w:r>
        <w:rPr>
          <w:noProof/>
          <w:lang w:eastAsia="ru-RU"/>
        </w:rPr>
        <w:drawing>
          <wp:inline distT="0" distB="0" distL="0" distR="0" wp14:anchorId="4E16C019" wp14:editId="59D44FA1">
            <wp:extent cx="5410200" cy="4056675"/>
            <wp:effectExtent l="0" t="0" r="0" b="1270"/>
            <wp:docPr id="8" name="Рисунок 8" descr="D:\2019\проект\фото для проекта\Армада\IMG_20200305_111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9\проект\фото для проекта\Армада\IMG_20200305_111014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207" cy="406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BF2F9" w14:textId="77777777" w:rsidR="00067B2F" w:rsidRDefault="00067B2F" w:rsidP="00E03081"/>
    <w:p w14:paraId="2E3515A5" w14:textId="77777777" w:rsidR="00E03081" w:rsidRDefault="00E03081" w:rsidP="00E03081">
      <w:r>
        <w:rPr>
          <w:noProof/>
          <w:lang w:eastAsia="ru-RU"/>
        </w:rPr>
        <w:drawing>
          <wp:inline distT="0" distB="0" distL="0" distR="0" wp14:anchorId="40FFB771" wp14:editId="2D2D4FBB">
            <wp:extent cx="3219468" cy="2414022"/>
            <wp:effectExtent l="0" t="0" r="0" b="5715"/>
            <wp:docPr id="7" name="Рисунок 7" descr="D:\2019\проект\фото для проекта\Армада\IMG_20200305_11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9\проект\фото для проекта\Армада\IMG_20200305_111004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140" cy="242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3E587F11" wp14:editId="640F899D">
            <wp:extent cx="3226576" cy="2419350"/>
            <wp:effectExtent l="0" t="0" r="0" b="0"/>
            <wp:docPr id="9" name="Рисунок 9" descr="D:\2019\проект\фото для проекта\Армада\IMG_20200305_111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19\проект\фото для проекта\Армада\IMG_20200305_111127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576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C36F4" w14:textId="77777777" w:rsidR="00E03081" w:rsidRDefault="00E03081" w:rsidP="00E03081">
      <w:r>
        <w:rPr>
          <w:noProof/>
          <w:lang w:eastAsia="ru-RU"/>
        </w:rPr>
        <w:t xml:space="preserve">  </w:t>
      </w:r>
    </w:p>
    <w:p w14:paraId="2F250A94" w14:textId="77777777" w:rsidR="00E03081" w:rsidRDefault="00E03081" w:rsidP="00E03081"/>
    <w:p w14:paraId="3B13A4BC" w14:textId="77777777" w:rsidR="00067B2F" w:rsidRPr="00067B2F" w:rsidRDefault="00067B2F" w:rsidP="00067B2F">
      <w:pPr>
        <w:ind w:firstLine="708"/>
        <w:rPr>
          <w:sz w:val="28"/>
          <w:szCs w:val="28"/>
        </w:rPr>
      </w:pPr>
      <w:r w:rsidRPr="00067B2F">
        <w:rPr>
          <w:sz w:val="28"/>
          <w:szCs w:val="28"/>
        </w:rPr>
        <w:lastRenderedPageBreak/>
        <w:t>Гимнастки покорили сердца девочек. Как это прекрасно – так уметь двигаться! Несколько наших девочек тоже гимнастки. Они рассказали об этом с гордость и радостью!</w:t>
      </w:r>
    </w:p>
    <w:p w14:paraId="7BA39962" w14:textId="77777777" w:rsidR="00067B2F" w:rsidRDefault="00067B2F" w:rsidP="00067B2F">
      <w:pPr>
        <w:ind w:firstLine="708"/>
      </w:pPr>
      <w:r>
        <w:rPr>
          <w:noProof/>
          <w:lang w:eastAsia="ru-RU"/>
        </w:rPr>
        <w:drawing>
          <wp:inline distT="0" distB="0" distL="0" distR="0" wp14:anchorId="431F2F17" wp14:editId="1E5E6424">
            <wp:extent cx="4738238" cy="3552825"/>
            <wp:effectExtent l="0" t="0" r="5715" b="0"/>
            <wp:docPr id="10" name="Рисунок 10" descr="D:\2019\проект\фото для проекта\Армада\IMG_20200305_111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019\проект\фото для проекта\Армада\IMG_20200305_111617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504" cy="3554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043AE" w14:textId="77777777" w:rsidR="00067B2F" w:rsidRDefault="00067B2F" w:rsidP="00067B2F">
      <w:pPr>
        <w:ind w:firstLine="708"/>
      </w:pPr>
    </w:p>
    <w:p w14:paraId="12714673" w14:textId="77777777" w:rsidR="00067B2F" w:rsidRDefault="00067B2F" w:rsidP="00067B2F">
      <w:pPr>
        <w:ind w:firstLine="708"/>
      </w:pPr>
      <w:r>
        <w:rPr>
          <w:noProof/>
          <w:lang w:eastAsia="ru-RU"/>
        </w:rPr>
        <w:drawing>
          <wp:inline distT="0" distB="0" distL="0" distR="0" wp14:anchorId="26348A4D" wp14:editId="48AA81EA">
            <wp:extent cx="4838700" cy="3628153"/>
            <wp:effectExtent l="0" t="0" r="0" b="0"/>
            <wp:docPr id="11" name="Рисунок 11" descr="D:\2019\проект\фото для проекта\Армада\IMG_20200305_111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019\проект\фото для проекта\Армада\IMG_20200305_111703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014" cy="362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87442" w14:textId="77777777" w:rsidR="00067B2F" w:rsidRDefault="00067B2F" w:rsidP="00067B2F">
      <w:pPr>
        <w:ind w:firstLine="708"/>
      </w:pPr>
    </w:p>
    <w:p w14:paraId="3F80D095" w14:textId="77777777" w:rsidR="00067B2F" w:rsidRDefault="00067B2F" w:rsidP="00067B2F">
      <w:pPr>
        <w:ind w:firstLine="708"/>
      </w:pPr>
    </w:p>
    <w:p w14:paraId="4BCEBE58" w14:textId="77777777" w:rsidR="00067B2F" w:rsidRDefault="00067B2F" w:rsidP="00067B2F">
      <w:pPr>
        <w:ind w:firstLine="708"/>
      </w:pPr>
    </w:p>
    <w:p w14:paraId="5569041E" w14:textId="77777777" w:rsidR="00067B2F" w:rsidRPr="00067B2F" w:rsidRDefault="00067B2F" w:rsidP="00067B2F">
      <w:pPr>
        <w:rPr>
          <w:sz w:val="28"/>
          <w:szCs w:val="28"/>
        </w:rPr>
      </w:pPr>
      <w:r w:rsidRPr="00067B2F">
        <w:rPr>
          <w:sz w:val="28"/>
          <w:szCs w:val="28"/>
        </w:rPr>
        <w:lastRenderedPageBreak/>
        <w:t>Настольный теннис.</w:t>
      </w:r>
    </w:p>
    <w:p w14:paraId="38CFDE0C" w14:textId="77777777" w:rsidR="00067B2F" w:rsidRDefault="00067B2F" w:rsidP="00067B2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046D4F5" wp14:editId="4864AADF">
            <wp:extent cx="3305175" cy="2478286"/>
            <wp:effectExtent l="0" t="0" r="0" b="0"/>
            <wp:docPr id="12" name="Рисунок 12" descr="D:\2019\проект\фото для проекта\Армада\IMG_20200305_111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2019\проект\фото для проекта\Армада\IMG_20200305_111903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755" cy="247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58FC0E1E" wp14:editId="58B67E52">
            <wp:extent cx="3219450" cy="2414007"/>
            <wp:effectExtent l="0" t="0" r="0" b="5715"/>
            <wp:docPr id="13" name="Рисунок 13" descr="D:\2019\проект\фото для проекта\Армада\IMG_20200305_111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2019\проект\фото для проекта\Армада\IMG_20200305_111933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1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64276" w14:textId="77777777" w:rsidR="00067B2F" w:rsidRDefault="00067B2F" w:rsidP="00067B2F">
      <w:pPr>
        <w:rPr>
          <w:sz w:val="28"/>
          <w:szCs w:val="28"/>
        </w:rPr>
      </w:pPr>
      <w:r w:rsidRPr="00067B2F">
        <w:rPr>
          <w:sz w:val="28"/>
          <w:szCs w:val="28"/>
        </w:rPr>
        <w:t>Ольга показала нам зал, где занимаются спортивными единоборствами. Ребята с удовольствием побегали по залу, посмотрели спортивный инвентарь и почувствовали себя настоящими спортсменами!</w:t>
      </w:r>
    </w:p>
    <w:p w14:paraId="4EB06303" w14:textId="77777777" w:rsidR="00067B2F" w:rsidRPr="00067B2F" w:rsidRDefault="00067B2F" w:rsidP="00067B2F">
      <w:pPr>
        <w:rPr>
          <w:sz w:val="28"/>
          <w:szCs w:val="28"/>
        </w:rPr>
      </w:pPr>
    </w:p>
    <w:p w14:paraId="5FD34221" w14:textId="77777777" w:rsidR="00067B2F" w:rsidRDefault="00067B2F" w:rsidP="00067B2F">
      <w:r>
        <w:rPr>
          <w:noProof/>
          <w:lang w:eastAsia="ru-RU"/>
        </w:rPr>
        <w:drawing>
          <wp:inline distT="0" distB="0" distL="0" distR="0" wp14:anchorId="6C18FF6E" wp14:editId="160C1187">
            <wp:extent cx="3042506" cy="4057650"/>
            <wp:effectExtent l="0" t="0" r="5715" b="0"/>
            <wp:docPr id="14" name="Рисунок 14" descr="D:\2019\проект\фото для проекта\Армада\IMG_20200305_112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2019\проект\фото для проекта\Армада\IMG_20200305_112042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489" cy="405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809378A" wp14:editId="44A49E9F">
            <wp:extent cx="3493339" cy="2619375"/>
            <wp:effectExtent l="0" t="0" r="0" b="0"/>
            <wp:docPr id="15" name="Рисунок 15" descr="D:\2019\проект\фото для проекта\Армада\IMG_20200305_11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2019\проект\фото для проекта\Армада\IMG_20200305_112007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285" cy="262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CD63D" w14:textId="77777777" w:rsidR="00067B2F" w:rsidRDefault="00067B2F" w:rsidP="00067B2F"/>
    <w:p w14:paraId="09D3AB5E" w14:textId="77777777" w:rsidR="00067B2F" w:rsidRDefault="00067B2F" w:rsidP="00067B2F"/>
    <w:p w14:paraId="1861FA63" w14:textId="77777777" w:rsidR="00067B2F" w:rsidRDefault="00067B2F" w:rsidP="00067B2F"/>
    <w:p w14:paraId="01CF5527" w14:textId="77777777" w:rsidR="00067B2F" w:rsidRDefault="00067B2F" w:rsidP="00067B2F"/>
    <w:p w14:paraId="0A025A97" w14:textId="77777777" w:rsidR="00067B2F" w:rsidRPr="00E31787" w:rsidRDefault="00E31787" w:rsidP="00067B2F">
      <w:pPr>
        <w:rPr>
          <w:sz w:val="28"/>
          <w:szCs w:val="28"/>
        </w:rPr>
      </w:pPr>
      <w:r w:rsidRPr="00E31787">
        <w:rPr>
          <w:sz w:val="28"/>
          <w:szCs w:val="28"/>
        </w:rPr>
        <w:lastRenderedPageBreak/>
        <w:t>Занятие в танцевальной студии «Пантера». Тихо! Идёт занятие!</w:t>
      </w:r>
    </w:p>
    <w:p w14:paraId="175A06C9" w14:textId="77777777" w:rsidR="00E31787" w:rsidRDefault="00E31787" w:rsidP="00067B2F">
      <w:r>
        <w:rPr>
          <w:noProof/>
          <w:lang w:eastAsia="ru-RU"/>
        </w:rPr>
        <w:drawing>
          <wp:inline distT="0" distB="0" distL="0" distR="0" wp14:anchorId="7A660C68" wp14:editId="37F6D909">
            <wp:extent cx="3295650" cy="4395256"/>
            <wp:effectExtent l="0" t="0" r="0" b="5715"/>
            <wp:docPr id="16" name="Рисунок 16" descr="D:\2019\проект\фото для проекта\Армада\IMG_20200305_112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2019\проект\фото для проекта\Армада\IMG_20200305_112400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018" cy="439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312C4" w14:textId="77777777" w:rsidR="00E31787" w:rsidRPr="00E31787" w:rsidRDefault="00E31787" w:rsidP="00067B2F">
      <w:pPr>
        <w:rPr>
          <w:sz w:val="28"/>
          <w:szCs w:val="28"/>
        </w:rPr>
      </w:pPr>
      <w:r w:rsidRPr="00E31787">
        <w:rPr>
          <w:sz w:val="28"/>
          <w:szCs w:val="28"/>
        </w:rPr>
        <w:t xml:space="preserve">Где питаются настоящие спортсмены? </w:t>
      </w:r>
      <w:proofErr w:type="gramStart"/>
      <w:r w:rsidRPr="00E31787">
        <w:rPr>
          <w:sz w:val="28"/>
          <w:szCs w:val="28"/>
        </w:rPr>
        <w:t>Конечно ,</w:t>
      </w:r>
      <w:proofErr w:type="gramEnd"/>
      <w:r w:rsidRPr="00E31787">
        <w:rPr>
          <w:sz w:val="28"/>
          <w:szCs w:val="28"/>
        </w:rPr>
        <w:t xml:space="preserve"> в Фитнесс – баре, где продают только полезную, здоровую пищу!</w:t>
      </w:r>
    </w:p>
    <w:p w14:paraId="1DB3DE48" w14:textId="77777777" w:rsidR="00E31787" w:rsidRDefault="00E31787" w:rsidP="00067B2F">
      <w:r>
        <w:rPr>
          <w:noProof/>
          <w:lang w:eastAsia="ru-RU"/>
        </w:rPr>
        <w:drawing>
          <wp:inline distT="0" distB="0" distL="0" distR="0" wp14:anchorId="13F0ED70" wp14:editId="1CD199E3">
            <wp:extent cx="4979597" cy="3733800"/>
            <wp:effectExtent l="0" t="0" r="0" b="0"/>
            <wp:docPr id="17" name="Рисунок 17" descr="D:\2019\проект\фото для проекта\Армада\IMG_20200305_112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2019\проект\фото для проекта\Армада\IMG_20200305_112541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979" cy="373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32FC6" w14:textId="77777777" w:rsidR="00E31787" w:rsidRDefault="00E31787" w:rsidP="00067B2F"/>
    <w:p w14:paraId="302C7A93" w14:textId="77777777" w:rsidR="00E31787" w:rsidRDefault="00E31787" w:rsidP="00067B2F">
      <w:r w:rsidRPr="00E31787">
        <w:rPr>
          <w:sz w:val="28"/>
          <w:szCs w:val="28"/>
        </w:rPr>
        <w:lastRenderedPageBreak/>
        <w:t>Наверное, самое интересное в Армаде – это скалодром и батуты! Очень жаль, что без родителей ребятам нельзя  попрыгать и полазить по «скалам</w:t>
      </w:r>
      <w:r>
        <w:t>».</w:t>
      </w:r>
    </w:p>
    <w:p w14:paraId="3567235C" w14:textId="77777777" w:rsidR="00E31787" w:rsidRDefault="00E31787" w:rsidP="00067B2F">
      <w:r>
        <w:rPr>
          <w:noProof/>
          <w:lang w:eastAsia="ru-RU"/>
        </w:rPr>
        <w:drawing>
          <wp:inline distT="0" distB="0" distL="0" distR="0" wp14:anchorId="300955C9" wp14:editId="712CBBF6">
            <wp:extent cx="4943475" cy="3706715"/>
            <wp:effectExtent l="0" t="0" r="0" b="8255"/>
            <wp:docPr id="18" name="Рисунок 18" descr="D:\2019\проект\фото для проекта\Армада\IMG_20200305_112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2019\проект\фото для проекта\Армада\IMG_20200305_112844.jpg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839" cy="370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43E9D" w14:textId="77777777" w:rsidR="00E31787" w:rsidRPr="00E31787" w:rsidRDefault="00E31787" w:rsidP="00067B2F">
      <w:pPr>
        <w:rPr>
          <w:sz w:val="28"/>
          <w:szCs w:val="28"/>
        </w:rPr>
      </w:pPr>
      <w:r w:rsidRPr="00E31787">
        <w:rPr>
          <w:sz w:val="28"/>
          <w:szCs w:val="28"/>
        </w:rPr>
        <w:t>Тренажёрный зал для настоящих мужчин и активных женщин. Везде идут тренировки. Дети с огромным интересом наблюдали за ними!</w:t>
      </w:r>
    </w:p>
    <w:p w14:paraId="13A2DDBC" w14:textId="77777777" w:rsidR="00E31787" w:rsidRDefault="00E31787" w:rsidP="00067B2F">
      <w:r>
        <w:rPr>
          <w:noProof/>
          <w:lang w:eastAsia="ru-RU"/>
        </w:rPr>
        <w:drawing>
          <wp:inline distT="0" distB="0" distL="0" distR="0" wp14:anchorId="5C33B231" wp14:editId="4647FC4F">
            <wp:extent cx="3208888" cy="4279546"/>
            <wp:effectExtent l="0" t="0" r="0" b="6985"/>
            <wp:docPr id="19" name="Рисунок 19" descr="D:\2019\проект\фото для проекта\Армада\IMG_20200305_113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2019\проект\фото для проекта\Армада\IMG_20200305_113449.jpg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422" cy="428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140D3" w14:textId="77777777" w:rsidR="00E31787" w:rsidRDefault="00E31787" w:rsidP="00067B2F"/>
    <w:p w14:paraId="18C0BC17" w14:textId="77777777" w:rsidR="00E31787" w:rsidRPr="00E31787" w:rsidRDefault="00E31787" w:rsidP="00067B2F">
      <w:pPr>
        <w:rPr>
          <w:sz w:val="28"/>
          <w:szCs w:val="28"/>
        </w:rPr>
      </w:pPr>
      <w:r w:rsidRPr="00E31787">
        <w:rPr>
          <w:sz w:val="28"/>
          <w:szCs w:val="28"/>
        </w:rPr>
        <w:lastRenderedPageBreak/>
        <w:t>Какого мальчишку не интересует бокс?</w:t>
      </w:r>
    </w:p>
    <w:p w14:paraId="34FC853D" w14:textId="77777777" w:rsidR="00E31787" w:rsidRDefault="00E31787" w:rsidP="00067B2F">
      <w:r>
        <w:rPr>
          <w:noProof/>
          <w:lang w:eastAsia="ru-RU"/>
        </w:rPr>
        <w:drawing>
          <wp:inline distT="0" distB="0" distL="0" distR="0" wp14:anchorId="52A73BDD" wp14:editId="74B06CF7">
            <wp:extent cx="3076575" cy="4103086"/>
            <wp:effectExtent l="0" t="0" r="0" b="0"/>
            <wp:docPr id="20" name="Рисунок 20" descr="D:\2019\проект\фото для проекта\Армада\IMG_20200305_113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2019\проект\фото для проекта\Армада\IMG_20200305_113846.jpg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046" cy="410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0488E" w14:textId="77777777" w:rsidR="00E31787" w:rsidRDefault="00E31787" w:rsidP="00067B2F">
      <w:pPr>
        <w:rPr>
          <w:sz w:val="28"/>
          <w:szCs w:val="28"/>
        </w:rPr>
      </w:pPr>
      <w:r w:rsidRPr="00E31787">
        <w:rPr>
          <w:sz w:val="28"/>
          <w:szCs w:val="28"/>
        </w:rPr>
        <w:t>Какое счастье! Маленькие спортсмены могли  продемонстрировать навыки бо</w:t>
      </w:r>
      <w:r>
        <w:rPr>
          <w:sz w:val="28"/>
          <w:szCs w:val="28"/>
        </w:rPr>
        <w:t>рьбы</w:t>
      </w:r>
      <w:r w:rsidRPr="00E31787">
        <w:rPr>
          <w:sz w:val="28"/>
          <w:szCs w:val="28"/>
        </w:rPr>
        <w:t xml:space="preserve"> на настоящем ринге!</w:t>
      </w:r>
    </w:p>
    <w:p w14:paraId="783C4FCA" w14:textId="77777777" w:rsidR="00E31787" w:rsidRDefault="00E31787" w:rsidP="00067B2F">
      <w:pPr>
        <w:rPr>
          <w:noProof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7213CD">
        <w:rPr>
          <w:sz w:val="28"/>
          <w:szCs w:val="28"/>
        </w:rPr>
        <w:t xml:space="preserve"> </w:t>
      </w:r>
      <w:r w:rsidR="007213CD">
        <w:rPr>
          <w:noProof/>
          <w:lang w:eastAsia="ru-RU"/>
        </w:rPr>
        <w:drawing>
          <wp:inline distT="0" distB="0" distL="0" distR="0" wp14:anchorId="2F513E36" wp14:editId="5ACC6878">
            <wp:extent cx="2542562" cy="3390900"/>
            <wp:effectExtent l="0" t="0" r="0" b="0"/>
            <wp:docPr id="24" name="Рисунок 24" descr="D:\2019\проект\фото для проекта\Армада\IMG_20200305_114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2019\проект\фото для проекта\Армада\IMG_20200305_114118.jpg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538" cy="339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13CD">
        <w:rPr>
          <w:noProof/>
          <w:sz w:val="28"/>
          <w:szCs w:val="28"/>
          <w:lang w:eastAsia="ru-RU"/>
        </w:rPr>
        <w:t xml:space="preserve">  </w:t>
      </w:r>
      <w:r w:rsidR="007213CD">
        <w:rPr>
          <w:noProof/>
          <w:sz w:val="28"/>
          <w:szCs w:val="28"/>
          <w:lang w:eastAsia="ru-RU"/>
        </w:rPr>
        <w:drawing>
          <wp:inline distT="0" distB="0" distL="0" distR="0" wp14:anchorId="6ED0AF0A" wp14:editId="56D7FE9A">
            <wp:extent cx="3743325" cy="2806819"/>
            <wp:effectExtent l="0" t="0" r="0" b="0"/>
            <wp:docPr id="25" name="Рисунок 25" descr="D:\2019\проект\фото для проекта\Армада\IMG_20200305_114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2019\проект\фото для проекта\Армада\IMG_20200305_114008.jpg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348" cy="281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E0147" w14:textId="77777777" w:rsidR="007213CD" w:rsidRDefault="007213CD" w:rsidP="00067B2F">
      <w:pPr>
        <w:rPr>
          <w:noProof/>
          <w:sz w:val="28"/>
          <w:szCs w:val="28"/>
          <w:lang w:eastAsia="ru-RU"/>
        </w:rPr>
      </w:pPr>
    </w:p>
    <w:p w14:paraId="4613D53D" w14:textId="77777777" w:rsidR="007213CD" w:rsidRDefault="007213CD" w:rsidP="00067B2F">
      <w:pPr>
        <w:rPr>
          <w:noProof/>
          <w:sz w:val="28"/>
          <w:szCs w:val="28"/>
          <w:lang w:eastAsia="ru-RU"/>
        </w:rPr>
      </w:pPr>
    </w:p>
    <w:p w14:paraId="01E853D7" w14:textId="77777777" w:rsidR="007213CD" w:rsidRDefault="007213CD" w:rsidP="00067B2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Зал греко – римской борьбы.</w:t>
      </w:r>
    </w:p>
    <w:p w14:paraId="48E507F1" w14:textId="77777777" w:rsidR="007213CD" w:rsidRDefault="007213CD" w:rsidP="00067B2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74F5068" wp14:editId="78CC8649">
            <wp:extent cx="5543550" cy="4156663"/>
            <wp:effectExtent l="0" t="0" r="0" b="0"/>
            <wp:docPr id="26" name="Рисунок 26" descr="D:\2019\проект\фото для проекта\Армада\IMG_20200305_114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2019\проект\фото для проекта\Армада\IMG_20200305_114327.jpg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201" cy="415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E822C" w14:textId="77777777" w:rsidR="00E31787" w:rsidRDefault="007213CD" w:rsidP="00067B2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59489CEC" wp14:editId="51B8F40F">
            <wp:extent cx="2778251" cy="3705225"/>
            <wp:effectExtent l="0" t="0" r="3175" b="0"/>
            <wp:docPr id="28" name="Рисунок 28" descr="D:\2019\проект\фото для проекта\Армада\IMG_20200305_114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2019\проект\фото для проекта\Армада\IMG_20200305_114545.jpg"/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449" cy="370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3F77B39F" wp14:editId="6E32C23C">
            <wp:extent cx="3471515" cy="2603010"/>
            <wp:effectExtent l="0" t="0" r="0" b="6985"/>
            <wp:docPr id="29" name="Рисунок 29" descr="D:\2019\проект\фото для проекта\Армада\IMG_20200305_114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2019\проект\фото для проекта\Армада\IMG_20200305_114400.jpg"/>
                    <pic:cNvPicPr>
                      <a:picLocks noChangeAspect="1" noChangeArrowheads="1"/>
                    </pic:cNvPicPr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17" cy="260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47F64" w14:textId="77777777" w:rsidR="007213CD" w:rsidRDefault="007213CD" w:rsidP="00067B2F">
      <w:pPr>
        <w:rPr>
          <w:sz w:val="28"/>
          <w:szCs w:val="28"/>
        </w:rPr>
      </w:pPr>
    </w:p>
    <w:p w14:paraId="3517FC04" w14:textId="77777777" w:rsidR="007213CD" w:rsidRDefault="007213CD" w:rsidP="00067B2F">
      <w:pPr>
        <w:rPr>
          <w:sz w:val="28"/>
          <w:szCs w:val="28"/>
        </w:rPr>
      </w:pPr>
    </w:p>
    <w:p w14:paraId="742BF360" w14:textId="77777777" w:rsidR="007213CD" w:rsidRDefault="007213CD" w:rsidP="00067B2F">
      <w:pPr>
        <w:rPr>
          <w:sz w:val="28"/>
          <w:szCs w:val="28"/>
        </w:rPr>
      </w:pPr>
    </w:p>
    <w:p w14:paraId="5524A67B" w14:textId="77777777" w:rsidR="007213CD" w:rsidRDefault="007213CD" w:rsidP="00067B2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Ну вот и пора прощаться «</w:t>
      </w:r>
      <w:proofErr w:type="gramStart"/>
      <w:r>
        <w:rPr>
          <w:sz w:val="28"/>
          <w:szCs w:val="28"/>
        </w:rPr>
        <w:t>Армада»…</w:t>
      </w:r>
      <w:proofErr w:type="gramEnd"/>
      <w:r>
        <w:rPr>
          <w:sz w:val="28"/>
          <w:szCs w:val="28"/>
        </w:rPr>
        <w:t>. Усталые, но довольные, мы возвращаемся в  детский сад. До свидания! МЫ обязательно вернёмся еще!</w:t>
      </w:r>
    </w:p>
    <w:p w14:paraId="7A139938" w14:textId="77777777" w:rsidR="007213CD" w:rsidRPr="00E31787" w:rsidRDefault="007213CD" w:rsidP="00067B2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C527215" wp14:editId="71EF53E3">
            <wp:extent cx="6642100" cy="4980378"/>
            <wp:effectExtent l="0" t="0" r="6350" b="0"/>
            <wp:docPr id="31" name="Рисунок 31" descr="D:\2019\проект\фото для проекта\Армада\IMG_20200305_120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2019\проект\фото для проекта\Армада\IMG_20200305_120645.jpg"/>
                    <pic:cNvPicPr>
                      <a:picLocks noChangeAspect="1" noChangeArrowheads="1"/>
                    </pic:cNvPicPr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498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9DFB2" w14:textId="77777777" w:rsidR="00E31787" w:rsidRDefault="00E31787" w:rsidP="00067B2F"/>
    <w:p w14:paraId="13378E4D" w14:textId="77777777" w:rsidR="00E31787" w:rsidRDefault="00E31787" w:rsidP="00067B2F"/>
    <w:sectPr w:rsidR="00E31787" w:rsidSect="00E03081">
      <w:pgSz w:w="11906" w:h="16838"/>
      <w:pgMar w:top="720" w:right="72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759"/>
    <w:rsid w:val="00067B2F"/>
    <w:rsid w:val="0044271C"/>
    <w:rsid w:val="006A7EA3"/>
    <w:rsid w:val="007213CD"/>
    <w:rsid w:val="00765825"/>
    <w:rsid w:val="00850E9D"/>
    <w:rsid w:val="00E03081"/>
    <w:rsid w:val="00E31787"/>
    <w:rsid w:val="00FD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3B2E"/>
  <w15:docId w15:val="{6F599194-145C-4153-99E8-CBBFE4DC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</dc:creator>
  <cp:lastModifiedBy>Виталий Гончуков</cp:lastModifiedBy>
  <cp:revision>4</cp:revision>
  <dcterms:created xsi:type="dcterms:W3CDTF">2020-09-19T19:29:00Z</dcterms:created>
  <dcterms:modified xsi:type="dcterms:W3CDTF">2025-10-20T08:16:00Z</dcterms:modified>
</cp:coreProperties>
</file>